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5024" w14:textId="77777777" w:rsidR="006F34B0" w:rsidRDefault="006F34B0" w:rsidP="006F34B0">
      <w:pPr>
        <w:spacing w:after="0"/>
        <w:rPr>
          <w:rFonts w:asciiTheme="majorHAnsi" w:hAnsiTheme="majorHAnsi" w:cs="Times New Roman"/>
          <w:b/>
          <w:i/>
          <w:sz w:val="18"/>
          <w:szCs w:val="18"/>
        </w:rPr>
      </w:pPr>
      <w:bookmarkStart w:id="0" w:name="_GoBack"/>
      <w:bookmarkEnd w:id="0"/>
    </w:p>
    <w:p w14:paraId="31EF4FAB" w14:textId="77777777" w:rsidR="006F34B0" w:rsidRPr="007540E6" w:rsidRDefault="006F34B0" w:rsidP="006F34B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b/>
          <w:sz w:val="20"/>
          <w:szCs w:val="20"/>
        </w:rPr>
        <w:t xml:space="preserve">Wykonawca:  </w:t>
      </w:r>
      <w:r w:rsidRP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7540E6">
        <w:rPr>
          <w:rFonts w:ascii="Times New Roman" w:hAnsi="Times New Roman" w:cs="Times New Roman"/>
          <w:sz w:val="20"/>
          <w:szCs w:val="20"/>
        </w:rPr>
        <w:t>…</w:t>
      </w:r>
    </w:p>
    <w:p w14:paraId="44D01DC0" w14:textId="77777777" w:rsidR="006F34B0" w:rsidRPr="007540E6" w:rsidRDefault="006F34B0" w:rsidP="006F34B0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40E6">
        <w:rPr>
          <w:rFonts w:ascii="Times New Roman" w:hAnsi="Times New Roman" w:cs="Times New Roman"/>
          <w:i/>
          <w:sz w:val="20"/>
          <w:szCs w:val="20"/>
        </w:rPr>
        <w:t>(pełna nazwa/firma, adres )</w:t>
      </w:r>
    </w:p>
    <w:p w14:paraId="7F12254A" w14:textId="77777777" w:rsidR="006F34B0" w:rsidRPr="007540E6" w:rsidRDefault="006F34B0" w:rsidP="006F34B0">
      <w:pPr>
        <w:spacing w:after="0"/>
        <w:ind w:right="5953"/>
        <w:jc w:val="center"/>
        <w:rPr>
          <w:rFonts w:ascii="Times New Roman" w:hAnsi="Times New Roman" w:cs="Times New Roman"/>
          <w:sz w:val="20"/>
          <w:szCs w:val="20"/>
        </w:rPr>
      </w:pPr>
    </w:p>
    <w:p w14:paraId="762D8037" w14:textId="02DEC166" w:rsidR="006F34B0" w:rsidRPr="007540E6" w:rsidRDefault="005174EA" w:rsidP="006F34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reprezentowana</w:t>
      </w:r>
      <w:r w:rsidR="006F34B0" w:rsidRPr="007540E6">
        <w:rPr>
          <w:rFonts w:ascii="Times New Roman" w:hAnsi="Times New Roman" w:cs="Times New Roman"/>
          <w:sz w:val="20"/>
          <w:szCs w:val="20"/>
          <w:u w:val="single"/>
        </w:rPr>
        <w:t xml:space="preserve"> przez:  </w:t>
      </w:r>
      <w:r w:rsidR="006F34B0" w:rsidRPr="007540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6F34B0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6F34B0" w:rsidRPr="007540E6">
        <w:rPr>
          <w:rFonts w:ascii="Times New Roman" w:hAnsi="Times New Roman" w:cs="Times New Roman"/>
          <w:sz w:val="20"/>
          <w:szCs w:val="20"/>
        </w:rPr>
        <w:t>……</w:t>
      </w:r>
    </w:p>
    <w:p w14:paraId="4A9CB365" w14:textId="77777777" w:rsidR="006F34B0" w:rsidRPr="003467BB" w:rsidRDefault="006F34B0" w:rsidP="006F34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40E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Pr="003467BB">
        <w:rPr>
          <w:rFonts w:ascii="Times New Roman" w:hAnsi="Times New Roman" w:cs="Times New Roman"/>
          <w:i/>
          <w:sz w:val="20"/>
          <w:szCs w:val="20"/>
        </w:rPr>
        <w:t>podstawa do reprezentacji)</w:t>
      </w:r>
    </w:p>
    <w:p w14:paraId="789AF571" w14:textId="77777777" w:rsidR="006F34B0" w:rsidRPr="003467BB" w:rsidRDefault="006F34B0" w:rsidP="006F34B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BC6E264" w14:textId="77777777" w:rsidR="006F34B0" w:rsidRPr="003467BB" w:rsidRDefault="006F34B0" w:rsidP="006F3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BB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545D4C66" w14:textId="77777777" w:rsidR="00A723F6" w:rsidRPr="003467BB" w:rsidRDefault="00A723F6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sz w:val="20"/>
          <w:szCs w:val="20"/>
        </w:rPr>
        <w:t xml:space="preserve">na podstawie art. 25a ust. 1 ustawy z dnia 29 stycznia 2004 r. Prawo zamówień publicznych </w:t>
      </w:r>
    </w:p>
    <w:p w14:paraId="741805A1" w14:textId="60FF1517" w:rsidR="00A723F6" w:rsidRPr="00122BF7" w:rsidRDefault="00A723F6" w:rsidP="00122BF7">
      <w:pPr>
        <w:jc w:val="center"/>
        <w:rPr>
          <w:rFonts w:ascii="Times New Roman" w:hAnsi="Times New Roman" w:cs="Times New Roman"/>
        </w:rPr>
      </w:pPr>
      <w:r w:rsidRPr="00122BF7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589CD6F1" w14:textId="77777777" w:rsidR="00A723F6" w:rsidRPr="003467BB" w:rsidRDefault="00A723F6" w:rsidP="009F7395">
      <w:pPr>
        <w:jc w:val="center"/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sz w:val="20"/>
          <w:szCs w:val="20"/>
        </w:rPr>
        <w:t>Dotyczy postępowania o udzielenie zamówienia publicznego prowadzonego w trybie przetargu nieograniczonego pn.:</w:t>
      </w:r>
    </w:p>
    <w:p w14:paraId="0A7F404E" w14:textId="7C837224" w:rsidR="00991CD4" w:rsidRPr="003467BB" w:rsidRDefault="00991CD4" w:rsidP="00991CD4">
      <w:pPr>
        <w:pStyle w:val="Akapitzlist"/>
        <w:spacing w:after="0"/>
        <w:ind w:left="0"/>
        <w:jc w:val="center"/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</w:pPr>
      <w:r w:rsidRPr="003467BB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„Zakup paliwa do </w:t>
      </w:r>
      <w:r w:rsidR="00F128E1" w:rsidRPr="003467BB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urządzeń, </w:t>
      </w:r>
      <w:r w:rsidRPr="003467BB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pojazdów komunalnych, samochodów szkolnych i samochodów pożarniczych </w:t>
      </w:r>
      <w:r w:rsidRPr="003467BB">
        <w:rPr>
          <w:rStyle w:val="Uwydatnienie"/>
          <w:rFonts w:ascii="Times New Roman" w:hAnsi="Times New Roman" w:cs="Times New Roman"/>
          <w:b/>
          <w:sz w:val="20"/>
          <w:szCs w:val="20"/>
        </w:rPr>
        <w:br/>
        <w:t>z terenu gminy Annopol</w:t>
      </w:r>
      <w:r w:rsidRPr="003467B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467BB">
        <w:rPr>
          <w:rStyle w:val="Uwydatnienie"/>
          <w:rFonts w:ascii="Times New Roman" w:hAnsi="Times New Roman" w:cs="Times New Roman"/>
          <w:b/>
          <w:sz w:val="20"/>
          <w:szCs w:val="20"/>
        </w:rPr>
        <w:t>”</w:t>
      </w:r>
    </w:p>
    <w:p w14:paraId="4761129F" w14:textId="77777777" w:rsidR="002273A4" w:rsidRPr="003467BB" w:rsidRDefault="002273A4" w:rsidP="002273A4">
      <w:pPr>
        <w:spacing w:after="0" w:line="240" w:lineRule="auto"/>
        <w:ind w:right="280"/>
        <w:rPr>
          <w:rStyle w:val="Nagwek10"/>
          <w:rFonts w:eastAsiaTheme="minorHAnsi"/>
          <w:sz w:val="20"/>
          <w:szCs w:val="20"/>
        </w:rPr>
      </w:pPr>
    </w:p>
    <w:p w14:paraId="72143773" w14:textId="77777777" w:rsidR="00A723F6" w:rsidRPr="003467BB" w:rsidRDefault="00A723F6" w:rsidP="009F7395">
      <w:pPr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b/>
          <w:bCs/>
          <w:sz w:val="20"/>
          <w:szCs w:val="20"/>
        </w:rPr>
        <w:t>I. INFORMACJA DOTYCZĄCA WYKONAWCY:</w:t>
      </w:r>
    </w:p>
    <w:p w14:paraId="0CA020E1" w14:textId="324DD7C5" w:rsidR="00A723F6" w:rsidRPr="003467BB" w:rsidRDefault="00A723F6" w:rsidP="00926062">
      <w:pPr>
        <w:jc w:val="both"/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Pr="003467BB">
        <w:rPr>
          <w:rFonts w:ascii="Times New Roman" w:hAnsi="Times New Roman" w:cs="Times New Roman"/>
          <w:color w:val="000000"/>
          <w:sz w:val="20"/>
          <w:szCs w:val="20"/>
        </w:rPr>
        <w:t>w 6.2</w:t>
      </w:r>
      <w:r w:rsidRPr="003467B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467BB">
        <w:rPr>
          <w:rFonts w:ascii="Times New Roman" w:hAnsi="Times New Roman" w:cs="Times New Roman"/>
          <w:sz w:val="20"/>
          <w:szCs w:val="20"/>
        </w:rPr>
        <w:t>S</w:t>
      </w:r>
      <w:r w:rsidR="00285F11">
        <w:rPr>
          <w:rFonts w:ascii="Times New Roman" w:hAnsi="Times New Roman" w:cs="Times New Roman"/>
          <w:sz w:val="20"/>
          <w:szCs w:val="20"/>
        </w:rPr>
        <w:t>IWZ.</w:t>
      </w:r>
      <w:r w:rsidRPr="003467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1A1301" w14:textId="77777777" w:rsidR="00A723F6" w:rsidRPr="003467BB" w:rsidRDefault="00A723F6" w:rsidP="009F7395">
      <w:pPr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b/>
          <w:bCs/>
          <w:sz w:val="20"/>
          <w:szCs w:val="20"/>
        </w:rPr>
        <w:t xml:space="preserve">II. INFORMACJA W ZWIĄZKU Z POLEGANIEM NA ZASOBACH INNYCH PODMIOTÓW: </w:t>
      </w:r>
    </w:p>
    <w:p w14:paraId="61580133" w14:textId="231250FD" w:rsidR="00A723F6" w:rsidRPr="003467BB" w:rsidRDefault="00A723F6" w:rsidP="00881768">
      <w:pPr>
        <w:jc w:val="both"/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sz w:val="20"/>
          <w:szCs w:val="20"/>
        </w:rPr>
        <w:t>Oświadczam, że w celu wykazania spełniania warunków udziału w niniejszym postępowaniu, określonych pr</w:t>
      </w:r>
      <w:r w:rsidR="00D87195" w:rsidRPr="003467BB">
        <w:rPr>
          <w:rFonts w:ascii="Times New Roman" w:hAnsi="Times New Roman" w:cs="Times New Roman"/>
          <w:sz w:val="20"/>
          <w:szCs w:val="20"/>
        </w:rPr>
        <w:t>zez zamawiającego w SIW</w:t>
      </w:r>
      <w:r w:rsidR="003467BB">
        <w:rPr>
          <w:rFonts w:ascii="Times New Roman" w:hAnsi="Times New Roman" w:cs="Times New Roman"/>
          <w:sz w:val="20"/>
          <w:szCs w:val="20"/>
        </w:rPr>
        <w:t>Z</w:t>
      </w:r>
      <w:r w:rsidRPr="003467BB">
        <w:rPr>
          <w:rFonts w:ascii="Times New Roman" w:hAnsi="Times New Roman" w:cs="Times New Roman"/>
          <w:sz w:val="20"/>
          <w:szCs w:val="20"/>
        </w:rPr>
        <w:t>, polegam (wg zasad wskazanych w art. 22a) na zasobach następującego/</w:t>
      </w:r>
      <w:proofErr w:type="spellStart"/>
      <w:r w:rsidRPr="003467BB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467BB">
        <w:rPr>
          <w:rFonts w:ascii="Times New Roman" w:hAnsi="Times New Roman" w:cs="Times New Roman"/>
          <w:sz w:val="20"/>
          <w:szCs w:val="20"/>
        </w:rPr>
        <w:t xml:space="preserve"> podmiotu/ów: *………………</w:t>
      </w:r>
      <w:r w:rsidR="006F34B0" w:rsidRPr="003467B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3467BB">
        <w:rPr>
          <w:rFonts w:ascii="Times New Roman" w:hAnsi="Times New Roman" w:cs="Times New Roman"/>
          <w:sz w:val="20"/>
          <w:szCs w:val="20"/>
        </w:rPr>
        <w:t>…………….  w następującym zakresie: …………………………………</w:t>
      </w:r>
    </w:p>
    <w:p w14:paraId="0832FAD7" w14:textId="77777777" w:rsidR="00A723F6" w:rsidRPr="003467BB" w:rsidRDefault="00A723F6" w:rsidP="009F739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467BB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14:paraId="26CDC081" w14:textId="77777777" w:rsidR="00F67D11" w:rsidRPr="003467BB" w:rsidRDefault="00F67D11" w:rsidP="009F739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E5EE9C2" w14:textId="77777777" w:rsidR="00F67D11" w:rsidRPr="003467BB" w:rsidRDefault="00F67D11" w:rsidP="009F7395">
      <w:pPr>
        <w:rPr>
          <w:rFonts w:ascii="Times New Roman" w:hAnsi="Times New Roman" w:cs="Times New Roman"/>
          <w:sz w:val="20"/>
          <w:szCs w:val="20"/>
        </w:rPr>
      </w:pPr>
    </w:p>
    <w:p w14:paraId="40B5AA6F" w14:textId="77777777" w:rsidR="002B28BA" w:rsidRPr="00D35AA0" w:rsidRDefault="002B28BA" w:rsidP="002B28BA">
      <w:pPr>
        <w:autoSpaceDE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4583806" w14:textId="3A7EEB8F" w:rsidR="002B28BA" w:rsidRPr="00D35AA0" w:rsidRDefault="002B28BA" w:rsidP="002B28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Pr="00D35AA0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1769ED8A" w14:textId="77777777" w:rsidR="002B28BA" w:rsidRPr="00D35AA0" w:rsidRDefault="002B28BA" w:rsidP="002B28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(miejscowość i data)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 xml:space="preserve">(podpis, pieczątka imienna osoby upoważnionej </w:t>
      </w:r>
    </w:p>
    <w:p w14:paraId="55CA72D1" w14:textId="77777777" w:rsidR="002B28BA" w:rsidRPr="00D35AA0" w:rsidRDefault="002B28BA" w:rsidP="002B28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35AA0">
        <w:rPr>
          <w:rFonts w:ascii="Times New Roman" w:hAnsi="Times New Roman" w:cs="Times New Roman"/>
          <w:i/>
          <w:iCs/>
          <w:sz w:val="18"/>
          <w:szCs w:val="18"/>
        </w:rPr>
        <w:tab/>
        <w:t>do składania oświadczeń woli w imieniu Wykonawcy)</w:t>
      </w:r>
    </w:p>
    <w:p w14:paraId="1D350DA2" w14:textId="3162CA9D" w:rsidR="00F67D11" w:rsidRPr="003467BB" w:rsidRDefault="006F34B0" w:rsidP="006F34B0">
      <w:pPr>
        <w:jc w:val="both"/>
        <w:rPr>
          <w:rFonts w:ascii="Times New Roman" w:hAnsi="Times New Roman" w:cs="Times New Roman"/>
          <w:sz w:val="20"/>
          <w:szCs w:val="20"/>
        </w:rPr>
      </w:pPr>
      <w:r w:rsidRPr="003467BB">
        <w:rPr>
          <w:rFonts w:ascii="Times New Roman" w:hAnsi="Times New Roman" w:cs="Times New Roman"/>
          <w:sz w:val="20"/>
          <w:szCs w:val="20"/>
        </w:rPr>
        <w:tab/>
      </w:r>
      <w:r w:rsidRPr="003467BB">
        <w:rPr>
          <w:rFonts w:ascii="Times New Roman" w:hAnsi="Times New Roman" w:cs="Times New Roman"/>
          <w:sz w:val="20"/>
          <w:szCs w:val="20"/>
        </w:rPr>
        <w:tab/>
      </w:r>
      <w:r w:rsidRPr="003467BB">
        <w:rPr>
          <w:rFonts w:ascii="Times New Roman" w:hAnsi="Times New Roman" w:cs="Times New Roman"/>
          <w:sz w:val="20"/>
          <w:szCs w:val="20"/>
        </w:rPr>
        <w:tab/>
      </w:r>
      <w:r w:rsidRPr="003467BB">
        <w:rPr>
          <w:rFonts w:ascii="Times New Roman" w:hAnsi="Times New Roman" w:cs="Times New Roman"/>
          <w:sz w:val="20"/>
          <w:szCs w:val="20"/>
        </w:rPr>
        <w:tab/>
      </w:r>
      <w:r w:rsidRPr="003467BB">
        <w:rPr>
          <w:rFonts w:ascii="Times New Roman" w:hAnsi="Times New Roman" w:cs="Times New Roman"/>
          <w:sz w:val="20"/>
          <w:szCs w:val="20"/>
        </w:rPr>
        <w:tab/>
      </w:r>
    </w:p>
    <w:p w14:paraId="1B3C17A7" w14:textId="77777777" w:rsidR="00F67D11" w:rsidRPr="003467BB" w:rsidRDefault="00F67D11" w:rsidP="006F34B0">
      <w:pPr>
        <w:pStyle w:val="Tekstpodstawowy"/>
        <w:spacing w:after="0"/>
        <w:rPr>
          <w:b/>
          <w:bCs/>
          <w:sz w:val="20"/>
          <w:szCs w:val="20"/>
        </w:rPr>
      </w:pPr>
    </w:p>
    <w:p w14:paraId="6B642C38" w14:textId="77777777" w:rsidR="00A723F6" w:rsidRPr="003467BB" w:rsidRDefault="00A723F6" w:rsidP="009F7395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14:paraId="7D015647" w14:textId="77777777" w:rsidR="00A723F6" w:rsidRPr="003467BB" w:rsidRDefault="00A723F6" w:rsidP="00F67D11">
      <w:pPr>
        <w:pStyle w:val="Tekstpodstawowy"/>
        <w:spacing w:after="0"/>
        <w:rPr>
          <w:i/>
          <w:iCs/>
          <w:sz w:val="20"/>
          <w:szCs w:val="20"/>
        </w:rPr>
      </w:pPr>
      <w:r w:rsidRPr="003467BB">
        <w:rPr>
          <w:i/>
          <w:iCs/>
          <w:sz w:val="20"/>
          <w:szCs w:val="20"/>
        </w:rPr>
        <w:t>* Jeśli nie dotyczy należy wpisać „nie dotyczy”</w:t>
      </w:r>
    </w:p>
    <w:sectPr w:rsidR="00A723F6" w:rsidRPr="003467BB" w:rsidSect="00D52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CC43" w14:textId="77777777" w:rsidR="00EB1852" w:rsidRDefault="00EB1852">
      <w:pPr>
        <w:spacing w:after="0" w:line="240" w:lineRule="auto"/>
      </w:pPr>
      <w:r>
        <w:separator/>
      </w:r>
    </w:p>
  </w:endnote>
  <w:endnote w:type="continuationSeparator" w:id="0">
    <w:p w14:paraId="398F2235" w14:textId="77777777" w:rsidR="00EB1852" w:rsidRDefault="00EB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110F" w14:textId="77777777" w:rsidR="004C66D9" w:rsidRDefault="004C6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09C4" w14:textId="77777777" w:rsidR="004C66D9" w:rsidRDefault="004C66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EADB" w14:textId="77777777" w:rsidR="004C66D9" w:rsidRDefault="004C6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4E23" w14:textId="77777777" w:rsidR="00EB1852" w:rsidRDefault="00EB1852">
      <w:pPr>
        <w:spacing w:after="0" w:line="240" w:lineRule="auto"/>
      </w:pPr>
      <w:r>
        <w:separator/>
      </w:r>
    </w:p>
  </w:footnote>
  <w:footnote w:type="continuationSeparator" w:id="0">
    <w:p w14:paraId="59CE146E" w14:textId="77777777" w:rsidR="00EB1852" w:rsidRDefault="00EB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A1E7" w14:textId="77777777" w:rsidR="004C66D9" w:rsidRDefault="004C66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78F3" w14:textId="77777777" w:rsidR="00A723F6" w:rsidRDefault="00A723F6">
    <w:pPr>
      <w:pStyle w:val="Nagwek"/>
    </w:pPr>
  </w:p>
  <w:p w14:paraId="5E295F5E" w14:textId="77777777" w:rsidR="00D52B03" w:rsidRDefault="00D52B03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6F34B0" w:rsidRPr="007540E6" w14:paraId="77D712AB" w14:textId="77777777" w:rsidTr="00004336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B1ECE24" w14:textId="1477D61C" w:rsidR="006F34B0" w:rsidRPr="007540E6" w:rsidRDefault="006F34B0" w:rsidP="00004336">
          <w:pPr>
            <w:spacing w:before="240" w:after="0"/>
            <w:rPr>
              <w:rFonts w:ascii="Times New Roman" w:hAnsi="Times New Roman" w:cs="Times New Roman"/>
              <w:sz w:val="20"/>
              <w:szCs w:val="20"/>
            </w:rPr>
          </w:pPr>
          <w:r w:rsidRPr="007540E6">
            <w:rPr>
              <w:rFonts w:ascii="Times New Roman" w:hAnsi="Times New Roman" w:cs="Times New Roman"/>
              <w:sz w:val="20"/>
              <w:szCs w:val="20"/>
            </w:rPr>
            <w:t>ZP.271.1.13.2020</w:t>
          </w:r>
          <w:r w:rsidRPr="007540E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7540E6">
            <w:rPr>
              <w:rFonts w:ascii="Times New Roman" w:hAnsi="Times New Roman" w:cs="Times New Roman"/>
              <w:i/>
              <w:sz w:val="20"/>
              <w:szCs w:val="20"/>
            </w:rPr>
            <w:tab/>
            <w:t xml:space="preserve">                 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Załącznik Nr 3</w:t>
          </w:r>
          <w:r w:rsidRPr="007540E6">
            <w:rPr>
              <w:rFonts w:ascii="Times New Roman" w:hAnsi="Times New Roman" w:cs="Times New Roman"/>
              <w:i/>
              <w:sz w:val="20"/>
              <w:szCs w:val="20"/>
            </w:rPr>
            <w:t xml:space="preserve"> do SIWZ- wykonawca składa z ofertą</w:t>
          </w:r>
        </w:p>
      </w:tc>
    </w:tr>
  </w:tbl>
  <w:p w14:paraId="446FC603" w14:textId="629792A2" w:rsidR="00A723F6" w:rsidRPr="00B90427" w:rsidRDefault="00A723F6">
    <w:pPr>
      <w:pStyle w:val="Nagwek"/>
      <w:rPr>
        <w:rFonts w:ascii="Cambria" w:hAnsi="Cambria" w:cs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1A92" w14:textId="77777777" w:rsidR="004C66D9" w:rsidRDefault="004C6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5"/>
    <w:rsid w:val="000E3FC3"/>
    <w:rsid w:val="000F69D2"/>
    <w:rsid w:val="00122BF7"/>
    <w:rsid w:val="001437F4"/>
    <w:rsid w:val="001739EA"/>
    <w:rsid w:val="001C2B75"/>
    <w:rsid w:val="002273A4"/>
    <w:rsid w:val="00250519"/>
    <w:rsid w:val="00285F11"/>
    <w:rsid w:val="0029075E"/>
    <w:rsid w:val="002B154B"/>
    <w:rsid w:val="002B28BA"/>
    <w:rsid w:val="003467BB"/>
    <w:rsid w:val="00350DDD"/>
    <w:rsid w:val="00355776"/>
    <w:rsid w:val="00376237"/>
    <w:rsid w:val="003B187B"/>
    <w:rsid w:val="003D44E8"/>
    <w:rsid w:val="003D6509"/>
    <w:rsid w:val="004912E4"/>
    <w:rsid w:val="004960B9"/>
    <w:rsid w:val="004A5179"/>
    <w:rsid w:val="004B4412"/>
    <w:rsid w:val="004C66D9"/>
    <w:rsid w:val="004F48CC"/>
    <w:rsid w:val="005174EA"/>
    <w:rsid w:val="005979E6"/>
    <w:rsid w:val="00606D1C"/>
    <w:rsid w:val="00643448"/>
    <w:rsid w:val="006729BC"/>
    <w:rsid w:val="006F34B0"/>
    <w:rsid w:val="00701898"/>
    <w:rsid w:val="007074EC"/>
    <w:rsid w:val="007A6A78"/>
    <w:rsid w:val="007E0B40"/>
    <w:rsid w:val="00831277"/>
    <w:rsid w:val="00852235"/>
    <w:rsid w:val="00881768"/>
    <w:rsid w:val="008D5412"/>
    <w:rsid w:val="00926062"/>
    <w:rsid w:val="00974787"/>
    <w:rsid w:val="009751A4"/>
    <w:rsid w:val="00991CD4"/>
    <w:rsid w:val="009F7395"/>
    <w:rsid w:val="00A25003"/>
    <w:rsid w:val="00A363A5"/>
    <w:rsid w:val="00A723F6"/>
    <w:rsid w:val="00AE695A"/>
    <w:rsid w:val="00B44903"/>
    <w:rsid w:val="00B90427"/>
    <w:rsid w:val="00BA39D3"/>
    <w:rsid w:val="00C67346"/>
    <w:rsid w:val="00D10331"/>
    <w:rsid w:val="00D52B03"/>
    <w:rsid w:val="00D87195"/>
    <w:rsid w:val="00DA6156"/>
    <w:rsid w:val="00DD187C"/>
    <w:rsid w:val="00E03F05"/>
    <w:rsid w:val="00E50A32"/>
    <w:rsid w:val="00E620EA"/>
    <w:rsid w:val="00EA4048"/>
    <w:rsid w:val="00EB1852"/>
    <w:rsid w:val="00EB72F3"/>
    <w:rsid w:val="00EC4054"/>
    <w:rsid w:val="00EF1419"/>
    <w:rsid w:val="00F128E1"/>
    <w:rsid w:val="00F36CFB"/>
    <w:rsid w:val="00F56643"/>
    <w:rsid w:val="00F579C3"/>
    <w:rsid w:val="00F67D11"/>
    <w:rsid w:val="00F74B5A"/>
    <w:rsid w:val="00FA18EE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EE756"/>
  <w15:docId w15:val="{A8F82518-1D7C-40D8-84F4-3A8BDEE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3F05"/>
  </w:style>
  <w:style w:type="character" w:customStyle="1" w:styleId="Nagwek10">
    <w:name w:val="Nagłówek #1"/>
    <w:uiPriority w:val="99"/>
    <w:rsid w:val="00B90427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EA40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A404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404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404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404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F67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ABieniek</cp:lastModifiedBy>
  <cp:revision>2</cp:revision>
  <cp:lastPrinted>2020-12-21T13:41:00Z</cp:lastPrinted>
  <dcterms:created xsi:type="dcterms:W3CDTF">2020-12-22T13:49:00Z</dcterms:created>
  <dcterms:modified xsi:type="dcterms:W3CDTF">2020-12-22T13:49:00Z</dcterms:modified>
</cp:coreProperties>
</file>